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">
                <v:rect id="Rectangle 3841" o:spid="_x0000_s1027" style="position:absolute;left:86869;top:2115;width:1605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pSc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WAYfw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JpScYAAADdAAAADwAAAAAAAAAAAAAAAACYAgAAZHJz&#10;L2Rvd25yZXYueG1sUEsFBgAAAAAEAAQA9QAAAIs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3Ps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D3PsYAAADdAAAADwAAAAAAAAAAAAAAAACYAgAAZHJz&#10;L2Rvd25yZXYueG1sUEsFBgAAAAAEAAQA9QAAAIs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TGMQA&#10;AADbAAAADwAAAGRycy9kb3ducmV2LnhtbESPQWvCQBSE7wX/w/KEXoJuTKHV1FVEGig5terF2yP7&#10;zIZm34bsmqT/vlso9DjMzDfMdj/ZVgzU+8axgtUyBUFcOd1wreByLhZrED4ga2wdk4Jv8rDfzR62&#10;mGs38icNp1CLCGGfowITQpdL6StDFv3SdcTRu7neYoiyr6XucYxw28osTZ+lxYbjgsGOjoaqr9Pd&#10;KkiOH1mb6LeBypfSXMdxE3yxUepxPh1eQQSawn/4r/2uFTyt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UxjEAAAA2wAAAA8AAAAAAAAAAAAAAAAAmAIAAGRycy9k&#10;b3ducmV2LnhtbFBLBQYAAAAABAAEAPUAAACJAw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G7YLBAAAA2wAAAA8AAABkcnMvZG93bnJldi54bWxEj82qwjAUhPcXfIdwBHfXVOX6U42igtCV&#10;YHXh8tAc22JzUppY69vfCILLYWa+YVabzlSipcaVlhWMhhEI4szqknMFl/Phdw7CeWSNlWVS8CIH&#10;m3XvZ4Wxtk8+UZv6XAQIuxgVFN7XsZQuK8igG9qaOHg32xj0QTa51A0+A9xUchxFU2mw5LBQYE37&#10;grJ7+jAK0j217S3nY7L7my12jyTZSroqNeh32yUIT53/hj/tRCuYTOD9Jfw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G7YLBAAAA2wAAAA8AAAAAAAAAAAAAAAAAnwIA&#10;AGRycy9kb3ducmV2LnhtbFBLBQYAAAAABAAEAPcAAACNAw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42E57">
        <w:rPr>
          <w:rFonts w:ascii="Arial" w:eastAsia="Arial" w:hAnsi="Arial" w:cs="Arial"/>
          <w:b/>
          <w:sz w:val="20"/>
        </w:rPr>
        <w:t xml:space="preserve">KÜLTÜREL ÇALIŞMALAR </w:t>
      </w:r>
      <w:r>
        <w:rPr>
          <w:rFonts w:ascii="Arial" w:eastAsia="Arial" w:hAnsi="Arial" w:cs="Arial"/>
          <w:b/>
          <w:sz w:val="20"/>
        </w:rPr>
        <w:t xml:space="preserve">PROGRAMI </w:t>
      </w:r>
    </w:p>
    <w:p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4"/>
        <w:gridCol w:w="1079"/>
        <w:gridCol w:w="1060"/>
        <w:gridCol w:w="3239"/>
        <w:gridCol w:w="4515"/>
        <w:gridCol w:w="1976"/>
        <w:gridCol w:w="2291"/>
      </w:tblGrid>
      <w:tr w:rsidR="009735B8" w:rsidTr="005E31B8">
        <w:trPr>
          <w:trHeight w:val="54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:rsidTr="005E31B8">
        <w:trPr>
          <w:trHeight w:val="388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5E31B8" w:rsidP="007F0956">
            <w:pPr>
              <w:jc w:val="both"/>
            </w:pPr>
            <w:r>
              <w:t>24.04.2023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5E31B8" w:rsidP="007F0956">
            <w:pPr>
              <w:ind w:left="3"/>
              <w:jc w:val="both"/>
            </w:pPr>
            <w:proofErr w:type="gramStart"/>
            <w:r>
              <w:t>16:00</w:t>
            </w:r>
            <w:proofErr w:type="gramEnd"/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5E31B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5E31B8">
            <w:pPr>
              <w:ind w:left="3"/>
            </w:pPr>
            <w:r>
              <w:t>BİLİMSEL ARAŞTIRMA TEKNİKLERİ VE SEMİNER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5E31B8">
            <w:pPr>
              <w:ind w:left="3"/>
            </w:pPr>
            <w:r>
              <w:t>Dr.</w:t>
            </w:r>
            <w:r w:rsidR="00580984"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 w:rsidR="00580984">
              <w:t xml:space="preserve"> </w:t>
            </w:r>
            <w:r>
              <w:t>Üyesi ÖZDEN ŞAHİN ER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 w:rsidP="00C372A5">
            <w:pPr>
              <w:ind w:left="3"/>
              <w:jc w:val="center"/>
            </w:pP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C372A5">
            <w:pPr>
              <w:ind w:left="3"/>
              <w:jc w:val="center"/>
            </w:pPr>
            <w:r>
              <w:t>SABİS</w:t>
            </w:r>
          </w:p>
        </w:tc>
      </w:tr>
      <w:tr w:rsidR="005E31B8" w:rsidTr="005E31B8">
        <w:trPr>
          <w:trHeight w:val="355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jc w:val="both"/>
            </w:pPr>
            <w:r>
              <w:t>25.04.2023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  <w:jc w:val="both"/>
            </w:pPr>
            <w:proofErr w:type="gramStart"/>
            <w:r>
              <w:t>13:00</w:t>
            </w:r>
            <w:proofErr w:type="gramEnd"/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 w:rsidRPr="005E31B8">
              <w:t>MEDYA VE KÜLTÜREL ÇALIŞMALAR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>
              <w:t>Doç.</w:t>
            </w:r>
            <w:r w:rsidR="00580984">
              <w:t xml:space="preserve"> </w:t>
            </w:r>
            <w:r>
              <w:t>Dr. SERHAT YETİMOVA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</w:pP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  <w:jc w:val="center"/>
            </w:pPr>
            <w:r>
              <w:t>SABİS</w:t>
            </w:r>
          </w:p>
        </w:tc>
      </w:tr>
      <w:tr w:rsidR="005E31B8" w:rsidTr="00B42E57">
        <w:trPr>
          <w:trHeight w:val="306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jc w:val="both"/>
            </w:pPr>
            <w:r>
              <w:t>26.04.2023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  <w:jc w:val="both"/>
            </w:pPr>
            <w:proofErr w:type="gramStart"/>
            <w:r>
              <w:t>10:00</w:t>
            </w:r>
            <w:proofErr w:type="gramEnd"/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TÜRK SİNEMASINDA YENİ EĞİLİMLER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 w:rsidRPr="005E31B8">
              <w:t>Doç.</w:t>
            </w:r>
            <w:r w:rsidR="00580984">
              <w:t xml:space="preserve"> </w:t>
            </w:r>
            <w:r w:rsidRPr="005E31B8">
              <w:t>Dr. MUSTAFA ASLAN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</w:pP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jc w:val="center"/>
            </w:pPr>
            <w:r>
              <w:t>SABİS</w:t>
            </w:r>
          </w:p>
        </w:tc>
      </w:tr>
      <w:tr w:rsidR="005E31B8" w:rsidTr="00B42E57">
        <w:trPr>
          <w:trHeight w:val="1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r>
              <w:t>26.04.2023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  <w:jc w:val="both"/>
            </w:pPr>
            <w:proofErr w:type="gramStart"/>
            <w:r>
              <w:t>17:00</w:t>
            </w:r>
            <w:proofErr w:type="gramEnd"/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ÇAĞDAŞ FELSEFE METİNLERİ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>
              <w:t>Doç.</w:t>
            </w:r>
            <w:r w:rsidR="00580984">
              <w:t xml:space="preserve"> </w:t>
            </w:r>
            <w:r>
              <w:t>Dr. MİKAİL UĞUŞ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</w:pP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5E31B8" w:rsidRDefault="005E31B8" w:rsidP="005E31B8">
            <w:pPr>
              <w:ind w:left="3"/>
              <w:jc w:val="center"/>
            </w:pPr>
            <w:r>
              <w:t>SABİS</w:t>
            </w:r>
          </w:p>
        </w:tc>
      </w:tr>
      <w:tr w:rsidR="005E31B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rPr>
                <w:rFonts w:ascii="Arial" w:eastAsia="Arial" w:hAnsi="Arial" w:cs="Arial"/>
                <w:sz w:val="20"/>
              </w:rPr>
              <w:t xml:space="preserve">27.04.2023 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roofErr w:type="gramStart"/>
            <w:r>
              <w:rPr>
                <w:rFonts w:ascii="Arial" w:eastAsia="Arial" w:hAnsi="Arial" w:cs="Arial"/>
                <w:sz w:val="20"/>
              </w:rPr>
              <w:t>09:00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5E31B8">
              <w:rPr>
                <w:rFonts w:ascii="Arial" w:eastAsia="Arial" w:hAnsi="Arial" w:cs="Arial"/>
                <w:sz w:val="20"/>
              </w:rPr>
              <w:t>ZİHNİYET HERMENÖTİĞİ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5E31B8">
              <w:rPr>
                <w:rFonts w:ascii="Arial" w:eastAsia="Arial" w:hAnsi="Arial" w:cs="Arial"/>
                <w:sz w:val="20"/>
              </w:rPr>
              <w:t>KENAN GÖÇER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31B8" w:rsidRDefault="005E31B8" w:rsidP="005E31B8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r>
              <w:rPr>
                <w:rFonts w:ascii="Arial" w:eastAsia="Arial" w:hAnsi="Arial" w:cs="Arial"/>
                <w:sz w:val="20"/>
              </w:rPr>
              <w:t xml:space="preserve"> 27.04.2023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9E6C44">
            <w:proofErr w:type="gramStart"/>
            <w:r>
              <w:rPr>
                <w:rFonts w:ascii="Arial" w:eastAsia="Arial" w:hAnsi="Arial" w:cs="Arial"/>
                <w:sz w:val="20"/>
              </w:rPr>
              <w:t>13:00</w:t>
            </w:r>
            <w:proofErr w:type="gramEnd"/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r>
              <w:t>Kültürel Çalışmalar YL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 w:rsidRPr="001D5908">
              <w:rPr>
                <w:rFonts w:ascii="Arial" w:eastAsia="Arial" w:hAnsi="Arial" w:cs="Arial"/>
                <w:color w:val="auto"/>
                <w:sz w:val="20"/>
              </w:rPr>
              <w:t>MODERNİTE VE GÖRÜNTÜ KÜLTÜRÜ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1D5908">
              <w:rPr>
                <w:rFonts w:ascii="Arial" w:eastAsia="Arial" w:hAnsi="Arial" w:cs="Arial"/>
                <w:sz w:val="20"/>
              </w:rPr>
              <w:t xml:space="preserve"> Prof.</w:t>
            </w:r>
            <w:r w:rsidR="00580984">
              <w:rPr>
                <w:rFonts w:ascii="Arial" w:eastAsia="Arial" w:hAnsi="Arial" w:cs="Arial"/>
                <w:sz w:val="20"/>
              </w:rPr>
              <w:t xml:space="preserve"> </w:t>
            </w:r>
            <w:r w:rsidRPr="001D5908">
              <w:rPr>
                <w:rFonts w:ascii="Arial" w:eastAsia="Arial" w:hAnsi="Arial" w:cs="Arial"/>
                <w:sz w:val="20"/>
              </w:rPr>
              <w:t>Dr. YUSUF ADIGÜZE</w:t>
            </w:r>
            <w:bookmarkStart w:id="0" w:name="_GoBack"/>
            <w:bookmarkEnd w:id="0"/>
            <w:r w:rsidRPr="001D5908"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SABİS</w:t>
            </w:r>
          </w:p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  <w:tr w:rsidR="001D5908" w:rsidTr="005E31B8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D5908" w:rsidRDefault="001D5908" w:rsidP="001D5908"/>
        </w:tc>
        <w:tc>
          <w:tcPr>
            <w:tcW w:w="32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45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19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  <w:tc>
          <w:tcPr>
            <w:tcW w:w="22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D5908" w:rsidRDefault="001D5908" w:rsidP="001D5908"/>
        </w:tc>
      </w:tr>
    </w:tbl>
    <w:p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167E3D"/>
    <w:rsid w:val="001D5908"/>
    <w:rsid w:val="00466D9C"/>
    <w:rsid w:val="00580984"/>
    <w:rsid w:val="005E31B8"/>
    <w:rsid w:val="007F0956"/>
    <w:rsid w:val="009735B8"/>
    <w:rsid w:val="009A5D79"/>
    <w:rsid w:val="009E6C44"/>
    <w:rsid w:val="00B42E57"/>
    <w:rsid w:val="00C372A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ED5F-A817-435F-A56B-CEE37F21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Can</cp:lastModifiedBy>
  <cp:revision>5</cp:revision>
  <dcterms:created xsi:type="dcterms:W3CDTF">2023-04-03T09:05:00Z</dcterms:created>
  <dcterms:modified xsi:type="dcterms:W3CDTF">2023-04-11T12:49:00Z</dcterms:modified>
</cp:coreProperties>
</file>